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773"/>
      </w:tblGrid>
      <w:tr w:rsidR="004A6DC0" w:rsidTr="004A6DC0">
        <w:tc>
          <w:tcPr>
            <w:tcW w:w="10773" w:type="dxa"/>
          </w:tcPr>
          <w:p w:rsidR="004A6DC0" w:rsidRDefault="004A6DC0" w:rsidP="004A6DC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349240" cy="2415540"/>
                  <wp:effectExtent l="19050" t="0" r="3810" b="0"/>
                  <wp:docPr id="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10" cy="241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DC0" w:rsidTr="004A6DC0">
        <w:tc>
          <w:tcPr>
            <w:tcW w:w="10773" w:type="dxa"/>
          </w:tcPr>
          <w:p w:rsidR="004A6DC0" w:rsidRDefault="004A6DC0" w:rsidP="00044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6DC0" w:rsidRDefault="004A6DC0" w:rsidP="00044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Предоставление услуг по временному проживанию участникам специальной военной операции</w:t>
            </w:r>
          </w:p>
          <w:p w:rsidR="004A6DC0" w:rsidRDefault="004A6DC0" w:rsidP="00044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6DC0" w:rsidRDefault="004A6DC0" w:rsidP="000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соответствие   с распоряжением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 от 29.05.2024 №3-11-мр Управление социальной защиты и социального обслуживания населения по город Зиме и Зиминском району оказывает содействие в организации услуг  участникам специальной военной операции по временному проживанию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Иркутске:</w:t>
            </w:r>
          </w:p>
          <w:p w:rsidR="004A6DC0" w:rsidRPr="0004474F" w:rsidRDefault="004A6DC0" w:rsidP="000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DC0" w:rsidRDefault="004A6DC0" w:rsidP="0004474F">
            <w:pPr>
              <w:pStyle w:val="a4"/>
              <w:numPr>
                <w:ilvl w:val="0"/>
                <w:numId w:val="3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74F">
              <w:rPr>
                <w:rFonts w:ascii="Times New Roman" w:hAnsi="Times New Roman" w:cs="Times New Roman"/>
                <w:sz w:val="28"/>
                <w:szCs w:val="28"/>
              </w:rPr>
              <w:t>нуждающимся в прохождении лечения, медицинских обследований и реабилитации в учреждениях г. Иркутска;</w:t>
            </w:r>
          </w:p>
          <w:p w:rsidR="004A6DC0" w:rsidRPr="0004474F" w:rsidRDefault="004A6DC0" w:rsidP="0004474F">
            <w:pPr>
              <w:pStyle w:val="a4"/>
              <w:numPr>
                <w:ilvl w:val="0"/>
                <w:numId w:val="3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74F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вынужденным пребыванием в </w:t>
            </w:r>
            <w:proofErr w:type="gramStart"/>
            <w:r w:rsidRPr="000447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4474F">
              <w:rPr>
                <w:rFonts w:ascii="Times New Roman" w:hAnsi="Times New Roman" w:cs="Times New Roman"/>
                <w:sz w:val="28"/>
                <w:szCs w:val="28"/>
              </w:rPr>
              <w:t>. Иркутске при транзитном следовании до места назначения (соответствующие баннеры размещены в аэропорту, ж/д вокзале,  автовокзале г. Иркутска).</w:t>
            </w:r>
          </w:p>
          <w:p w:rsidR="004A6DC0" w:rsidRDefault="004A6DC0" w:rsidP="000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DC0" w:rsidRDefault="004A6DC0" w:rsidP="000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получения услуги участникам СВО необходимо обратиться в отдел по работе с участниками специальной военной операции и членами их семей при Управлении социальной защиты и социального обслуживания населения по город Зиме и Зиминском району с предоставлением следующих документов:</w:t>
            </w:r>
          </w:p>
          <w:p w:rsidR="004A6DC0" w:rsidRDefault="004A6DC0" w:rsidP="000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DC0" w:rsidRDefault="004A6DC0" w:rsidP="0004474F">
            <w:pPr>
              <w:pStyle w:val="a4"/>
              <w:numPr>
                <w:ilvl w:val="0"/>
                <w:numId w:val="5"/>
              </w:numPr>
              <w:ind w:left="459" w:hanging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74F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гражданина (его законного представителя);</w:t>
            </w:r>
          </w:p>
          <w:p w:rsidR="004A6DC0" w:rsidRDefault="004A6DC0" w:rsidP="0004474F">
            <w:pPr>
              <w:pStyle w:val="a4"/>
              <w:numPr>
                <w:ilvl w:val="0"/>
                <w:numId w:val="5"/>
              </w:numPr>
              <w:ind w:left="459" w:hanging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74F">
              <w:rPr>
                <w:rFonts w:ascii="Times New Roman" w:hAnsi="Times New Roman" w:cs="Times New Roman"/>
                <w:sz w:val="28"/>
                <w:szCs w:val="28"/>
              </w:rPr>
              <w:t>документ, содержащий сведения об участии в специальной военной операции;</w:t>
            </w:r>
          </w:p>
          <w:p w:rsidR="004A6DC0" w:rsidRDefault="004A6DC0" w:rsidP="0004474F">
            <w:pPr>
              <w:pStyle w:val="a4"/>
              <w:numPr>
                <w:ilvl w:val="0"/>
                <w:numId w:val="5"/>
              </w:numPr>
              <w:ind w:left="459" w:hanging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74F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медицинское заключение, подтверждающее необходимость проведения лечения, обследования, реабилитации в </w:t>
            </w:r>
            <w:proofErr w:type="gramStart"/>
            <w:r w:rsidRPr="0004474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04474F">
              <w:rPr>
                <w:rFonts w:ascii="Times New Roman" w:hAnsi="Times New Roman" w:cs="Times New Roman"/>
                <w:sz w:val="28"/>
                <w:szCs w:val="28"/>
              </w:rPr>
              <w:t>. Иркутске;</w:t>
            </w:r>
          </w:p>
          <w:p w:rsidR="004A6DC0" w:rsidRPr="0004474F" w:rsidRDefault="004A6DC0" w:rsidP="0004474F">
            <w:pPr>
              <w:pStyle w:val="a4"/>
              <w:numPr>
                <w:ilvl w:val="0"/>
                <w:numId w:val="5"/>
              </w:numPr>
              <w:ind w:left="459" w:hanging="2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74F">
              <w:rPr>
                <w:rFonts w:ascii="Times New Roman" w:hAnsi="Times New Roman" w:cs="Times New Roman"/>
                <w:sz w:val="28"/>
                <w:szCs w:val="28"/>
              </w:rPr>
              <w:t xml:space="preserve"> проездные документы, подтверждающие факт следования до места назначения.</w:t>
            </w:r>
          </w:p>
          <w:p w:rsidR="004A6DC0" w:rsidRDefault="004A6DC0" w:rsidP="000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DC0" w:rsidRDefault="004A6DC0" w:rsidP="000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всем возникающим вопросам обращаться в </w:t>
            </w:r>
            <w:r w:rsidRPr="00044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Управление социальной защиты и социального обслуживания населения по городу Зиме и Зиминскому району по адресу:</w:t>
            </w:r>
          </w:p>
          <w:p w:rsidR="004A6DC0" w:rsidRPr="00C615D9" w:rsidRDefault="004A6DC0" w:rsidP="0004474F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A6DC0" w:rsidRPr="0004474F" w:rsidRDefault="004A6DC0" w:rsidP="0004474F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04474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г. Зима, мкр. «Ангарский», </w:t>
            </w:r>
          </w:p>
          <w:p w:rsidR="004A6DC0" w:rsidRPr="0004474F" w:rsidRDefault="004A6DC0" w:rsidP="0004474F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04474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д.42, кабинет №6</w:t>
            </w:r>
          </w:p>
          <w:p w:rsidR="004A6DC0" w:rsidRPr="00C615D9" w:rsidRDefault="004A6DC0" w:rsidP="0004474F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A6DC0" w:rsidRPr="0004474F" w:rsidRDefault="004A6DC0" w:rsidP="0004474F">
            <w:pPr>
              <w:jc w:val="both"/>
              <w:rPr>
                <w:b/>
                <w:bCs/>
                <w:sz w:val="32"/>
                <w:szCs w:val="32"/>
              </w:rPr>
            </w:pPr>
            <w:r w:rsidRPr="0004474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Тел.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:</w:t>
            </w:r>
            <w:r w:rsidRPr="0004474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(8-395-54)3-27-03.</w:t>
            </w:r>
          </w:p>
        </w:tc>
      </w:tr>
    </w:tbl>
    <w:p w:rsidR="00AB5BA1" w:rsidRDefault="00AB5BA1" w:rsidP="0004474F"/>
    <w:sectPr w:rsidR="00AB5BA1" w:rsidSect="004A6DC0">
      <w:pgSz w:w="11906" w:h="16838"/>
      <w:pgMar w:top="426" w:right="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25B7"/>
    <w:multiLevelType w:val="hybridMultilevel"/>
    <w:tmpl w:val="2E6071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02B6D"/>
    <w:multiLevelType w:val="hybridMultilevel"/>
    <w:tmpl w:val="7A2675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5E45D8"/>
    <w:multiLevelType w:val="hybridMultilevel"/>
    <w:tmpl w:val="8482FB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EE4621"/>
    <w:multiLevelType w:val="hybridMultilevel"/>
    <w:tmpl w:val="5FC6B2CE"/>
    <w:lvl w:ilvl="0" w:tplc="04190009">
      <w:start w:val="1"/>
      <w:numFmt w:val="bullet"/>
      <w:lvlText w:val=""/>
      <w:lvlJc w:val="left"/>
      <w:pPr>
        <w:ind w:left="29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6630FB"/>
    <w:multiLevelType w:val="hybridMultilevel"/>
    <w:tmpl w:val="A254EB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5BA1"/>
    <w:rsid w:val="0004474F"/>
    <w:rsid w:val="00172E05"/>
    <w:rsid w:val="004A6DC0"/>
    <w:rsid w:val="006270CC"/>
    <w:rsid w:val="00697CF8"/>
    <w:rsid w:val="00997913"/>
    <w:rsid w:val="00AB5BA1"/>
    <w:rsid w:val="00BB76A6"/>
    <w:rsid w:val="00C61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5B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6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6D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3</cp:revision>
  <cp:lastPrinted>2024-08-05T09:06:00Z</cp:lastPrinted>
  <dcterms:created xsi:type="dcterms:W3CDTF">2024-08-05T09:08:00Z</dcterms:created>
  <dcterms:modified xsi:type="dcterms:W3CDTF">2026-04-07T06:24:00Z</dcterms:modified>
</cp:coreProperties>
</file>